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A998" w14:textId="77777777" w:rsidR="00AD3AB7" w:rsidRDefault="006D6037">
      <w:r w:rsidRPr="00532C66">
        <w:rPr>
          <w:b/>
        </w:rPr>
        <w:t>3</w:t>
      </w:r>
      <w:r w:rsidRPr="00532C66">
        <w:rPr>
          <w:b/>
          <w:vertAlign w:val="superscript"/>
        </w:rPr>
        <w:t>rd</w:t>
      </w:r>
      <w:r w:rsidRPr="00532C66">
        <w:rPr>
          <w:b/>
        </w:rPr>
        <w:t xml:space="preserve"> Quarterly Exam</w:t>
      </w:r>
      <w:r>
        <w:t>—Will include all topics since the start of the year, including state labs. Most questions will be application type, not simple knowledge questions.</w:t>
      </w:r>
    </w:p>
    <w:p w14:paraId="64610575" w14:textId="77777777" w:rsidR="006D6037" w:rsidRDefault="006D6037"/>
    <w:p w14:paraId="6ADEC73C" w14:textId="77777777" w:rsidR="00C34492" w:rsidRDefault="00C34492">
      <w:pPr>
        <w:sectPr w:rsidR="00C34492" w:rsidSect="00C344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1B4B9E" w14:textId="597B50FC" w:rsidR="006D6037" w:rsidRPr="00532C66" w:rsidRDefault="006D6037">
      <w:pPr>
        <w:rPr>
          <w:b/>
        </w:rPr>
      </w:pPr>
      <w:r w:rsidRPr="00532C66">
        <w:rPr>
          <w:b/>
        </w:rPr>
        <w:t>Vocabulary:</w:t>
      </w:r>
    </w:p>
    <w:p w14:paraId="7ACE3995" w14:textId="77777777" w:rsidR="00C34492" w:rsidRDefault="00C34492"/>
    <w:p w14:paraId="51BF74E3" w14:textId="77777777" w:rsidR="00C34492" w:rsidRDefault="00C34492">
      <w:r>
        <w:t>Organic molecules</w:t>
      </w:r>
      <w:r>
        <w:tab/>
      </w:r>
    </w:p>
    <w:p w14:paraId="0FB35528" w14:textId="77777777" w:rsidR="00C34492" w:rsidRDefault="00C34492">
      <w:r>
        <w:t>nucleus</w:t>
      </w:r>
      <w:r>
        <w:tab/>
      </w:r>
    </w:p>
    <w:p w14:paraId="0693A539" w14:textId="77777777" w:rsidR="00C34492" w:rsidRDefault="00C34492">
      <w:r>
        <w:t>mitochondria</w:t>
      </w:r>
      <w:r>
        <w:tab/>
      </w:r>
    </w:p>
    <w:p w14:paraId="2730DEBE" w14:textId="7B7304FF" w:rsidR="006D6037" w:rsidRDefault="006D6037">
      <w:r>
        <w:t>ribosomes</w:t>
      </w:r>
    </w:p>
    <w:p w14:paraId="6449524B" w14:textId="15A60007" w:rsidR="0070096A" w:rsidRDefault="0070096A">
      <w:r>
        <w:t>chloroplast</w:t>
      </w:r>
    </w:p>
    <w:p w14:paraId="6BE6F085" w14:textId="1C5BBAA0" w:rsidR="0070096A" w:rsidRDefault="0070096A">
      <w:r>
        <w:t>vacuole</w:t>
      </w:r>
    </w:p>
    <w:p w14:paraId="4346DFB6" w14:textId="1D771399" w:rsidR="00C34492" w:rsidRDefault="00C34492">
      <w:r>
        <w:t xml:space="preserve">Cell membrane </w:t>
      </w:r>
      <w:r w:rsidR="006D6037">
        <w:tab/>
      </w:r>
      <w:r w:rsidR="006D6037">
        <w:tab/>
      </w:r>
    </w:p>
    <w:p w14:paraId="18DDD9B2" w14:textId="159AC790" w:rsidR="006D6037" w:rsidRDefault="006D6037">
      <w:r>
        <w:t xml:space="preserve">internal </w:t>
      </w:r>
      <w:r w:rsidR="00020690">
        <w:t xml:space="preserve">development </w:t>
      </w:r>
      <w:r>
        <w:t>fertilization</w:t>
      </w:r>
    </w:p>
    <w:p w14:paraId="20BB5F0B" w14:textId="77777777" w:rsidR="00C34492" w:rsidRDefault="00C34492">
      <w:r>
        <w:t>Asexual/sexual reproduction</w:t>
      </w:r>
    </w:p>
    <w:p w14:paraId="7B726C9D" w14:textId="113581E5" w:rsidR="00C34492" w:rsidRDefault="006D6037">
      <w:r>
        <w:t>photosynthesis</w:t>
      </w:r>
      <w:r>
        <w:tab/>
      </w:r>
    </w:p>
    <w:p w14:paraId="2C114F65" w14:textId="4077DBC6" w:rsidR="00C34492" w:rsidRDefault="00020690">
      <w:r>
        <w:t>enzyme/ biological catalyst</w:t>
      </w:r>
    </w:p>
    <w:p w14:paraId="59CF3824" w14:textId="5CD680A0" w:rsidR="00C34492" w:rsidRDefault="006D6037">
      <w:r>
        <w:t xml:space="preserve">cell respiration </w:t>
      </w:r>
      <w:r>
        <w:tab/>
      </w:r>
    </w:p>
    <w:p w14:paraId="11F53DC2" w14:textId="647E502B" w:rsidR="006D6037" w:rsidRDefault="006D6037">
      <w:r>
        <w:t>ATP</w:t>
      </w:r>
    </w:p>
    <w:p w14:paraId="214EEAEB" w14:textId="77777777" w:rsidR="00C34492" w:rsidRDefault="00C34492">
      <w:r>
        <w:t>Feedback mechanisms</w:t>
      </w:r>
    </w:p>
    <w:p w14:paraId="1B648BD7" w14:textId="77777777" w:rsidR="00C34492" w:rsidRDefault="006D6037">
      <w:r>
        <w:t>mitosis</w:t>
      </w:r>
      <w:r>
        <w:tab/>
      </w:r>
    </w:p>
    <w:p w14:paraId="1628F057" w14:textId="77777777" w:rsidR="00C34492" w:rsidRDefault="006D6037">
      <w:r>
        <w:t>meiosis</w:t>
      </w:r>
      <w:r>
        <w:tab/>
      </w:r>
    </w:p>
    <w:p w14:paraId="084F08E2" w14:textId="7B5565A2" w:rsidR="006D6037" w:rsidRDefault="006D6037">
      <w:r>
        <w:t>cell differentiation</w:t>
      </w:r>
    </w:p>
    <w:p w14:paraId="753F0B20" w14:textId="1D7FE1B4" w:rsidR="00C34492" w:rsidRDefault="00730C5C">
      <w:r>
        <w:t>o</w:t>
      </w:r>
      <w:r w:rsidR="006D6037">
        <w:t>smosis</w:t>
      </w:r>
      <w:r w:rsidR="006D6037">
        <w:tab/>
      </w:r>
      <w:r w:rsidR="006D6037">
        <w:tab/>
      </w:r>
    </w:p>
    <w:p w14:paraId="619DCD32" w14:textId="77777777" w:rsidR="00C34492" w:rsidRDefault="006D6037">
      <w:r>
        <w:t>diffusion</w:t>
      </w:r>
      <w:r>
        <w:tab/>
      </w:r>
      <w:r>
        <w:tab/>
      </w:r>
    </w:p>
    <w:p w14:paraId="0F91BB99" w14:textId="77777777" w:rsidR="00C34492" w:rsidRDefault="006D6037">
      <w:r>
        <w:t>guard cells</w:t>
      </w:r>
      <w:r>
        <w:tab/>
        <w:t xml:space="preserve"> </w:t>
      </w:r>
    </w:p>
    <w:p w14:paraId="3EB5697B" w14:textId="34D0580F" w:rsidR="00C4644A" w:rsidRDefault="00020690">
      <w:r>
        <w:t xml:space="preserve">antigen </w:t>
      </w:r>
      <w:r w:rsidR="00C34492">
        <w:t xml:space="preserve">   </w:t>
      </w:r>
    </w:p>
    <w:p w14:paraId="050D906A" w14:textId="76FFAFE5" w:rsidR="00C34492" w:rsidRDefault="006D6037">
      <w:r>
        <w:t>antibody</w:t>
      </w:r>
      <w:r w:rsidR="00020690">
        <w:tab/>
        <w:t xml:space="preserve">               </w:t>
      </w:r>
      <w:r w:rsidR="00F97296">
        <w:t xml:space="preserve">pathogen </w:t>
      </w:r>
    </w:p>
    <w:p w14:paraId="396F6C9F" w14:textId="17984F28" w:rsidR="006D6037" w:rsidRDefault="006D6037">
      <w:r>
        <w:t>distilled water/salt water</w:t>
      </w:r>
      <w:r w:rsidR="00C34492">
        <w:t xml:space="preserve"> </w:t>
      </w:r>
      <w:r w:rsidR="00F97296">
        <w:t>gene expression</w:t>
      </w:r>
    </w:p>
    <w:p w14:paraId="59567CC3" w14:textId="77777777" w:rsidR="00C34492" w:rsidRDefault="00F97296">
      <w:r>
        <w:t>Homeostasis</w:t>
      </w:r>
      <w:r>
        <w:tab/>
      </w:r>
      <w:r>
        <w:tab/>
      </w:r>
    </w:p>
    <w:p w14:paraId="3E0717B1" w14:textId="77777777" w:rsidR="00C34492" w:rsidRDefault="00C34492">
      <w:r>
        <w:t>estrogen</w:t>
      </w:r>
      <w:r>
        <w:tab/>
      </w:r>
    </w:p>
    <w:p w14:paraId="675A7AB3" w14:textId="77777777" w:rsidR="00C34492" w:rsidRDefault="00AA79BA">
      <w:r>
        <w:t>testosterone</w:t>
      </w:r>
      <w:r>
        <w:tab/>
        <w:t xml:space="preserve"> </w:t>
      </w:r>
      <w:r>
        <w:tab/>
      </w:r>
    </w:p>
    <w:p w14:paraId="02A6EC87" w14:textId="3124AF01" w:rsidR="00F97296" w:rsidRDefault="00AA79BA">
      <w:r>
        <w:t>raw materials</w:t>
      </w:r>
      <w:r>
        <w:tab/>
      </w:r>
      <w:r>
        <w:tab/>
      </w:r>
    </w:p>
    <w:p w14:paraId="2197323D" w14:textId="4A0BEC09" w:rsidR="00C34492" w:rsidRDefault="00AA79BA">
      <w:r>
        <w:tab/>
      </w:r>
    </w:p>
    <w:p w14:paraId="0D6E7AF6" w14:textId="77777777" w:rsidR="00C34492" w:rsidRDefault="00C34492">
      <w:pPr>
        <w:sectPr w:rsidR="00C34492" w:rsidSect="00C344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DE7CBA3" w14:textId="7F8E3404" w:rsidR="00FC5370" w:rsidRDefault="00FC5370"/>
    <w:p w14:paraId="42B5BEA7" w14:textId="77777777" w:rsidR="00FC5370" w:rsidRDefault="00FC5370"/>
    <w:p w14:paraId="0FE5A7F5" w14:textId="6D62C552" w:rsidR="00657DDC" w:rsidRDefault="00E53F34">
      <w:r>
        <w:t>Topics:</w:t>
      </w:r>
    </w:p>
    <w:p w14:paraId="786927E9" w14:textId="77777777" w:rsidR="00657DDC" w:rsidRDefault="00657DDC"/>
    <w:p w14:paraId="1E857D07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>Function of cell parts and organelles.</w:t>
      </w:r>
    </w:p>
    <w:p w14:paraId="421FE56B" w14:textId="5FD9E692" w:rsidR="00E53F34" w:rsidRDefault="00EB5E47" w:rsidP="00E53F34">
      <w:pPr>
        <w:pStyle w:val="ListParagraph"/>
        <w:numPr>
          <w:ilvl w:val="0"/>
          <w:numId w:val="1"/>
        </w:numPr>
      </w:pPr>
      <w:r>
        <w:t>Organic,</w:t>
      </w:r>
      <w:r w:rsidR="006E544D">
        <w:t xml:space="preserve"> ino</w:t>
      </w:r>
      <w:r w:rsidR="00E53F34">
        <w:t xml:space="preserve">rganic </w:t>
      </w:r>
      <w:r>
        <w:t>molecules and their chemical bonds</w:t>
      </w:r>
    </w:p>
    <w:p w14:paraId="0F346278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>Asexual vs. Sexual Reproduction</w:t>
      </w:r>
    </w:p>
    <w:p w14:paraId="67B253C8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>Fetal Development and structures that support the fetus</w:t>
      </w:r>
    </w:p>
    <w:p w14:paraId="3F4516B8" w14:textId="7FA0A4AB" w:rsidR="00E53F34" w:rsidRDefault="00E53F34" w:rsidP="00E53F34">
      <w:pPr>
        <w:pStyle w:val="ListParagraph"/>
        <w:numPr>
          <w:ilvl w:val="0"/>
          <w:numId w:val="1"/>
        </w:numPr>
      </w:pPr>
      <w:r>
        <w:t>Examples of feedback mechanisms</w:t>
      </w:r>
      <w:r w:rsidR="006E544D">
        <w:t xml:space="preserve"> and homeostasis</w:t>
      </w:r>
    </w:p>
    <w:p w14:paraId="6E2E0CD1" w14:textId="5D24B0C3" w:rsidR="006E544D" w:rsidRDefault="006E544D" w:rsidP="00E53F34">
      <w:pPr>
        <w:pStyle w:val="ListParagraph"/>
        <w:numPr>
          <w:ilvl w:val="0"/>
          <w:numId w:val="1"/>
        </w:numPr>
      </w:pPr>
      <w:r>
        <w:t>Endocrine and nervous systems and the role of receptors</w:t>
      </w:r>
    </w:p>
    <w:p w14:paraId="58855C5F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>Stomata and guard cells</w:t>
      </w:r>
    </w:p>
    <w:p w14:paraId="0F3585F3" w14:textId="02B945B5" w:rsidR="00E53F34" w:rsidRDefault="00E53F34" w:rsidP="00E53F34">
      <w:pPr>
        <w:pStyle w:val="ListParagraph"/>
        <w:numPr>
          <w:ilvl w:val="0"/>
          <w:numId w:val="1"/>
        </w:numPr>
      </w:pPr>
      <w:r>
        <w:t>Growth and Deve</w:t>
      </w:r>
      <w:r w:rsidR="006E544D">
        <w:t>lopment: Cell division, Mitosis</w:t>
      </w:r>
      <w:r>
        <w:t xml:space="preserve">, Stem Cells, Differentiation </w:t>
      </w:r>
    </w:p>
    <w:p w14:paraId="786E3249" w14:textId="30590B64" w:rsidR="00E53F34" w:rsidRDefault="00ED1398" w:rsidP="00E53F34">
      <w:pPr>
        <w:pStyle w:val="ListParagraph"/>
        <w:numPr>
          <w:ilvl w:val="0"/>
          <w:numId w:val="1"/>
        </w:numPr>
      </w:pPr>
      <w:r>
        <w:t>Lab activities: microscope, making slides</w:t>
      </w:r>
    </w:p>
    <w:p w14:paraId="368C2117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 xml:space="preserve">Photosynthesis and Respiration: Products and Reactants, Organelles </w:t>
      </w:r>
    </w:p>
    <w:p w14:paraId="38DE51E3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>Organelles ----</w:t>
      </w:r>
      <w:r>
        <w:sym w:font="Wingdings" w:char="F0E0"/>
      </w:r>
      <w:r>
        <w:t xml:space="preserve"> Organ Systems </w:t>
      </w:r>
    </w:p>
    <w:p w14:paraId="1D8FCD9E" w14:textId="3A59F6C7" w:rsidR="00606AF2" w:rsidRDefault="00606AF2" w:rsidP="00E53F34">
      <w:pPr>
        <w:pStyle w:val="ListParagraph"/>
        <w:numPr>
          <w:ilvl w:val="0"/>
          <w:numId w:val="1"/>
        </w:numPr>
      </w:pPr>
      <w:r>
        <w:t>Comparisons of single-celled and multi-celled organisms</w:t>
      </w:r>
    </w:p>
    <w:p w14:paraId="5E665F88" w14:textId="186BDA0C" w:rsidR="00725F47" w:rsidRDefault="00725F47" w:rsidP="00E53F34">
      <w:pPr>
        <w:pStyle w:val="ListParagraph"/>
        <w:numPr>
          <w:ilvl w:val="0"/>
          <w:numId w:val="1"/>
        </w:numPr>
      </w:pPr>
      <w:r>
        <w:t>Diffusion and Active Transport</w:t>
      </w:r>
    </w:p>
    <w:p w14:paraId="269BEA73" w14:textId="77777777" w:rsidR="00E53F34" w:rsidRDefault="00E53F34" w:rsidP="00E53F34">
      <w:pPr>
        <w:pStyle w:val="ListParagraph"/>
        <w:numPr>
          <w:ilvl w:val="0"/>
          <w:numId w:val="1"/>
        </w:numPr>
      </w:pPr>
      <w:r>
        <w:t>Osmosis in plant and animal cells</w:t>
      </w:r>
    </w:p>
    <w:p w14:paraId="52681A51" w14:textId="60903048" w:rsidR="00A864C9" w:rsidRDefault="00A864C9" w:rsidP="00E53F34">
      <w:pPr>
        <w:pStyle w:val="ListParagraph"/>
        <w:numPr>
          <w:ilvl w:val="0"/>
          <w:numId w:val="1"/>
        </w:numPr>
      </w:pPr>
      <w:r>
        <w:t xml:space="preserve"> </w:t>
      </w:r>
      <w:r w:rsidR="001D07B2">
        <w:t>Scientific method and valid experiments, interpreting data</w:t>
      </w:r>
    </w:p>
    <w:p w14:paraId="063F72BD" w14:textId="73C35ACB" w:rsidR="00A144F2" w:rsidRPr="00A144F2" w:rsidRDefault="00A144F2" w:rsidP="00A144F2">
      <w:pPr>
        <w:ind w:left="360"/>
        <w:rPr>
          <w:b/>
          <w:bCs/>
          <w:u w:val="single"/>
        </w:rPr>
      </w:pPr>
      <w:r w:rsidRPr="00A144F2">
        <w:rPr>
          <w:b/>
          <w:bCs/>
          <w:u w:val="single"/>
        </w:rPr>
        <w:t>Review Questions from the Green Science Workbook!</w:t>
      </w:r>
    </w:p>
    <w:p w14:paraId="14FA4893" w14:textId="77777777" w:rsidR="00A144F2" w:rsidRDefault="00A144F2" w:rsidP="00A144F2">
      <w:pPr>
        <w:ind w:left="360"/>
        <w:rPr>
          <w:b/>
          <w:bCs/>
        </w:rPr>
      </w:pPr>
    </w:p>
    <w:p w14:paraId="7BB5EF5C" w14:textId="55AACFFF" w:rsidR="00A144F2" w:rsidRPr="00A144F2" w:rsidRDefault="00A144F2" w:rsidP="00A144F2">
      <w:pPr>
        <w:ind w:left="360"/>
        <w:rPr>
          <w:b/>
          <w:bCs/>
        </w:rPr>
      </w:pPr>
      <w:r w:rsidRPr="00A144F2">
        <w:rPr>
          <w:b/>
          <w:bCs/>
        </w:rPr>
        <w:t>Cells and Cell Processes/Diffusion</w:t>
      </w:r>
    </w:p>
    <w:p w14:paraId="0DAC8C25" w14:textId="17D4B184" w:rsidR="00A144F2" w:rsidRDefault="00A144F2" w:rsidP="00A144F2">
      <w:r>
        <w:t xml:space="preserve">         </w:t>
      </w:r>
      <w:r>
        <w:t>Diagrams and information on page 124-126</w:t>
      </w:r>
    </w:p>
    <w:p w14:paraId="2F891453" w14:textId="77777777" w:rsidR="00A144F2" w:rsidRDefault="00A144F2" w:rsidP="00A144F2">
      <w:pPr>
        <w:pStyle w:val="ListParagraph"/>
      </w:pPr>
      <w:r>
        <w:t>Page 129 Set 1 #1,3,5,6,14,24,30,32, 36</w:t>
      </w:r>
    </w:p>
    <w:p w14:paraId="38DD866D" w14:textId="77777777" w:rsidR="00A144F2" w:rsidRDefault="00A144F2" w:rsidP="00A144F2">
      <w:pPr>
        <w:pStyle w:val="ListParagraph"/>
      </w:pPr>
      <w:r>
        <w:t>Page 144 Set  #38,39,48</w:t>
      </w:r>
    </w:p>
    <w:p w14:paraId="7257C858" w14:textId="287F1C87" w:rsidR="00A144F2" w:rsidRPr="00A144F2" w:rsidRDefault="00A144F2" w:rsidP="00A144F2">
      <w:pPr>
        <w:ind w:left="360"/>
        <w:rPr>
          <w:b/>
          <w:bCs/>
        </w:rPr>
      </w:pPr>
      <w:r w:rsidRPr="00A144F2">
        <w:rPr>
          <w:b/>
          <w:bCs/>
        </w:rPr>
        <w:t>Biochemistry</w:t>
      </w:r>
    </w:p>
    <w:p w14:paraId="2CADCD15" w14:textId="77777777" w:rsidR="00A144F2" w:rsidRDefault="00A144F2" w:rsidP="00A144F2">
      <w:pPr>
        <w:ind w:left="360"/>
      </w:pPr>
      <w:r w:rsidRPr="001A49D4">
        <w:t>Pages 95 Diagrams 1</w:t>
      </w:r>
      <w:r>
        <w:t>-4</w:t>
      </w:r>
    </w:p>
    <w:p w14:paraId="22A174E0" w14:textId="77777777" w:rsidR="00A144F2" w:rsidRDefault="00A144F2" w:rsidP="00A144F2">
      <w:pPr>
        <w:ind w:left="360"/>
      </w:pPr>
      <w:r>
        <w:t>Set 1 #20,33ab, 39a-d</w:t>
      </w:r>
    </w:p>
    <w:p w14:paraId="48E0E057" w14:textId="77777777" w:rsidR="00A144F2" w:rsidRPr="00A144F2" w:rsidRDefault="00A144F2" w:rsidP="00A144F2">
      <w:pPr>
        <w:ind w:left="360"/>
        <w:rPr>
          <w:b/>
          <w:bCs/>
        </w:rPr>
      </w:pPr>
      <w:bookmarkStart w:id="0" w:name="_GoBack"/>
      <w:bookmarkEnd w:id="0"/>
      <w:r w:rsidRPr="00A144F2">
        <w:rPr>
          <w:b/>
          <w:bCs/>
        </w:rPr>
        <w:t>Human Body/Feedback/Homeostasis</w:t>
      </w:r>
    </w:p>
    <w:p w14:paraId="760B4C35" w14:textId="77777777" w:rsidR="00A144F2" w:rsidRPr="00300F7B" w:rsidRDefault="00A144F2" w:rsidP="00A144F2">
      <w:pPr>
        <w:ind w:left="360"/>
      </w:pPr>
      <w:r w:rsidRPr="00300F7B">
        <w:t xml:space="preserve">Diagrams and information on </w:t>
      </w:r>
      <w:r>
        <w:t>p</w:t>
      </w:r>
      <w:r w:rsidRPr="00300F7B">
        <w:t>ages 158-160</w:t>
      </w:r>
    </w:p>
    <w:p w14:paraId="2A778EF5" w14:textId="77777777" w:rsidR="00A144F2" w:rsidRDefault="00A144F2" w:rsidP="00A144F2">
      <w:pPr>
        <w:ind w:left="360"/>
      </w:pPr>
      <w:r>
        <w:t>Set 1</w:t>
      </w:r>
      <w:r w:rsidRPr="00300F7B">
        <w:t>Page 165 #7, #8, 14, 15, 32abc,34,35,37,40</w:t>
      </w:r>
    </w:p>
    <w:p w14:paraId="47B410AA" w14:textId="77777777" w:rsidR="00A144F2" w:rsidRDefault="00A144F2" w:rsidP="00A144F2">
      <w:pPr>
        <w:ind w:left="360"/>
      </w:pPr>
      <w:r>
        <w:t>Set 2 Page 175 # 2,8,13,26</w:t>
      </w:r>
    </w:p>
    <w:p w14:paraId="61F0246B" w14:textId="77777777" w:rsidR="00A144F2" w:rsidRPr="00A144F2" w:rsidRDefault="00A144F2" w:rsidP="00A144F2">
      <w:pPr>
        <w:ind w:left="360"/>
        <w:rPr>
          <w:b/>
          <w:bCs/>
        </w:rPr>
      </w:pPr>
      <w:r w:rsidRPr="00A144F2">
        <w:rPr>
          <w:b/>
          <w:bCs/>
        </w:rPr>
        <w:t xml:space="preserve">Labs </w:t>
      </w:r>
    </w:p>
    <w:p w14:paraId="54B214D5" w14:textId="77777777" w:rsidR="00A144F2" w:rsidRDefault="00A144F2" w:rsidP="00A144F2">
      <w:pPr>
        <w:ind w:left="360"/>
      </w:pPr>
      <w:r>
        <w:t>Page 97 diagrams 1-4</w:t>
      </w:r>
    </w:p>
    <w:p w14:paraId="4ED601CD" w14:textId="77777777" w:rsidR="00A144F2" w:rsidRPr="00300F7B" w:rsidRDefault="00A144F2" w:rsidP="00A144F2">
      <w:pPr>
        <w:pStyle w:val="ListParagraph"/>
        <w:numPr>
          <w:ilvl w:val="0"/>
          <w:numId w:val="1"/>
        </w:numPr>
      </w:pPr>
      <w:r>
        <w:t>Page 202 Set 1 # 14,17,29</w:t>
      </w:r>
    </w:p>
    <w:p w14:paraId="66DE7D9D" w14:textId="77777777" w:rsidR="00FC5370" w:rsidRDefault="00FC5370"/>
    <w:sectPr w:rsidR="00FC5370" w:rsidSect="00C344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208"/>
    <w:multiLevelType w:val="hybridMultilevel"/>
    <w:tmpl w:val="94EE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37"/>
    <w:rsid w:val="00020690"/>
    <w:rsid w:val="001D07B2"/>
    <w:rsid w:val="00532C66"/>
    <w:rsid w:val="00606AF2"/>
    <w:rsid w:val="00657DDC"/>
    <w:rsid w:val="006D6037"/>
    <w:rsid w:val="006E544D"/>
    <w:rsid w:val="0070096A"/>
    <w:rsid w:val="00725F47"/>
    <w:rsid w:val="00730C5C"/>
    <w:rsid w:val="00A144F2"/>
    <w:rsid w:val="00A864C9"/>
    <w:rsid w:val="00AA79BA"/>
    <w:rsid w:val="00AD3AB7"/>
    <w:rsid w:val="00C34492"/>
    <w:rsid w:val="00C4644A"/>
    <w:rsid w:val="00C63ABE"/>
    <w:rsid w:val="00CD46F8"/>
    <w:rsid w:val="00E53F34"/>
    <w:rsid w:val="00EB5E47"/>
    <w:rsid w:val="00ED1398"/>
    <w:rsid w:val="00F97296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9431C"/>
  <w14:defaultImageDpi w14:val="300"/>
  <w15:docId w15:val="{EE953137-985B-44CC-A21E-9AD40D7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3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Tarnosky Amy</cp:lastModifiedBy>
  <cp:revision>17</cp:revision>
  <dcterms:created xsi:type="dcterms:W3CDTF">2020-03-09T18:25:00Z</dcterms:created>
  <dcterms:modified xsi:type="dcterms:W3CDTF">2020-03-14T16:45:00Z</dcterms:modified>
</cp:coreProperties>
</file>